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5" w:rsidRDefault="002429A5" w:rsidP="008302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021A3" w:rsidRPr="00830295">
        <w:rPr>
          <w:rFonts w:ascii="Times New Roman" w:hAnsi="Times New Roman" w:cs="Times New Roman"/>
          <w:sz w:val="28"/>
          <w:szCs w:val="28"/>
        </w:rPr>
        <w:t>МО учителей иностранного языка</w:t>
      </w:r>
    </w:p>
    <w:p w:rsidR="008021A3" w:rsidRDefault="008021A3" w:rsidP="00830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21A3" w:rsidRPr="0062067C" w:rsidRDefault="008021A3" w:rsidP="00802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776">
        <w:rPr>
          <w:rFonts w:ascii="Times New Roman" w:hAnsi="Times New Roman" w:cs="Times New Roman"/>
          <w:b/>
          <w:sz w:val="24"/>
          <w:szCs w:val="24"/>
        </w:rPr>
        <w:t>Тема:</w:t>
      </w:r>
      <w:r w:rsidR="003C5244" w:rsidRPr="003C5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67C" w:rsidRPr="0062067C">
        <w:rPr>
          <w:rFonts w:ascii="Times New Roman" w:eastAsia="Times New Roman" w:hAnsi="Times New Roman" w:cs="Times New Roman"/>
          <w:sz w:val="24"/>
          <w:szCs w:val="24"/>
        </w:rPr>
        <w:t>Внедрение новых образовательных стандартов как условие обеспечения современного качества образования</w:t>
      </w:r>
      <w:r w:rsidR="00830295" w:rsidRPr="0062067C">
        <w:rPr>
          <w:rFonts w:ascii="Times New Roman" w:hAnsi="Times New Roman" w:cs="Times New Roman"/>
          <w:sz w:val="24"/>
          <w:szCs w:val="24"/>
        </w:rPr>
        <w:t>.</w:t>
      </w:r>
    </w:p>
    <w:p w:rsidR="00995DC8" w:rsidRPr="0062067C" w:rsidRDefault="00995DC8" w:rsidP="00995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926776" w:rsidRPr="00926776">
        <w:rPr>
          <w:rFonts w:ascii="Times New Roman" w:hAnsi="Times New Roman" w:cs="Times New Roman"/>
          <w:b/>
          <w:sz w:val="24"/>
          <w:szCs w:val="24"/>
        </w:rPr>
        <w:t>:</w:t>
      </w:r>
      <w:r w:rsidR="003C5244" w:rsidRPr="003C5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67C" w:rsidRPr="0062067C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профессиональной компетентности преподавателей  в условиях модернизации образования и введения ФГОС.</w:t>
      </w:r>
    </w:p>
    <w:p w:rsidR="0062067C" w:rsidRDefault="0091203A" w:rsidP="0062067C">
      <w:pPr>
        <w:pStyle w:val="a3"/>
        <w:rPr>
          <w:rStyle w:val="apple-converted-space"/>
          <w:color w:val="000000"/>
          <w:sz w:val="18"/>
          <w:szCs w:val="18"/>
          <w:shd w:val="clear" w:color="auto" w:fill="EFEFEF"/>
        </w:rPr>
      </w:pPr>
      <w:r w:rsidRPr="0092677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62067C">
        <w:rPr>
          <w:rStyle w:val="apple-converted-space"/>
          <w:color w:val="000000"/>
          <w:sz w:val="18"/>
          <w:szCs w:val="18"/>
          <w:shd w:val="clear" w:color="auto" w:fill="EFEFEF"/>
        </w:rPr>
        <w:t> </w:t>
      </w:r>
    </w:p>
    <w:p w:rsidR="0062067C" w:rsidRDefault="0062067C" w:rsidP="0062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67C">
        <w:rPr>
          <w:rFonts w:ascii="Times New Roman" w:hAnsi="Times New Roman" w:cs="Times New Roman"/>
          <w:sz w:val="24"/>
          <w:szCs w:val="24"/>
        </w:rPr>
        <w:t>совершенствовать знания педагогов в области методики преподавания иностранного языка в условиях реализации обновленного содержания образования;</w:t>
      </w:r>
    </w:p>
    <w:p w:rsidR="0062067C" w:rsidRDefault="0062067C" w:rsidP="0062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67C">
        <w:rPr>
          <w:rFonts w:ascii="Times New Roman" w:hAnsi="Times New Roman" w:cs="Times New Roman"/>
          <w:sz w:val="24"/>
          <w:szCs w:val="24"/>
        </w:rPr>
        <w:t> 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62067C" w:rsidRDefault="0062067C" w:rsidP="0062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67C">
        <w:rPr>
          <w:rFonts w:ascii="Times New Roman" w:hAnsi="Times New Roman" w:cs="Times New Roman"/>
          <w:sz w:val="24"/>
          <w:szCs w:val="24"/>
        </w:rPr>
        <w:t xml:space="preserve">изучать и внедрять в работу системно-деятельностный подход в обучение </w:t>
      </w:r>
      <w:r w:rsidR="003C5244">
        <w:rPr>
          <w:rFonts w:ascii="Times New Roman" w:hAnsi="Times New Roman" w:cs="Times New Roman"/>
          <w:sz w:val="24"/>
          <w:szCs w:val="24"/>
        </w:rPr>
        <w:t>иностранного</w:t>
      </w:r>
      <w:r w:rsidRPr="0062067C">
        <w:rPr>
          <w:rFonts w:ascii="Times New Roman" w:hAnsi="Times New Roman" w:cs="Times New Roman"/>
          <w:sz w:val="24"/>
          <w:szCs w:val="24"/>
        </w:rPr>
        <w:t xml:space="preserve"> языка в условиях ФГОС; </w:t>
      </w:r>
    </w:p>
    <w:p w:rsidR="0062067C" w:rsidRDefault="0062067C" w:rsidP="0062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67C">
        <w:rPr>
          <w:rFonts w:ascii="Times New Roman" w:hAnsi="Times New Roman" w:cs="Times New Roman"/>
          <w:sz w:val="24"/>
          <w:szCs w:val="24"/>
        </w:rPr>
        <w:t xml:space="preserve">изучать и внедрять в работу разнообразные методики и технологии,  повышающие </w:t>
      </w:r>
      <w:r w:rsidR="003C5244">
        <w:rPr>
          <w:rFonts w:ascii="Times New Roman" w:hAnsi="Times New Roman" w:cs="Times New Roman"/>
          <w:sz w:val="24"/>
          <w:szCs w:val="24"/>
        </w:rPr>
        <w:t>качество</w:t>
      </w:r>
      <w:r w:rsidRPr="0062067C">
        <w:rPr>
          <w:rFonts w:ascii="Times New Roman" w:hAnsi="Times New Roman" w:cs="Times New Roman"/>
          <w:sz w:val="24"/>
          <w:szCs w:val="24"/>
        </w:rPr>
        <w:t xml:space="preserve"> обучения учащихся;</w:t>
      </w:r>
    </w:p>
    <w:p w:rsidR="0062067C" w:rsidRDefault="0062067C" w:rsidP="0062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67C">
        <w:rPr>
          <w:rFonts w:ascii="Times New Roman" w:hAnsi="Times New Roman" w:cs="Times New Roman"/>
          <w:sz w:val="24"/>
          <w:szCs w:val="24"/>
        </w:rPr>
        <w:t xml:space="preserve">выявлять, изучать, обобщать и распространять творческий опыт лучших педагогов района через </w:t>
      </w:r>
      <w:r>
        <w:rPr>
          <w:rFonts w:ascii="Times New Roman" w:hAnsi="Times New Roman" w:cs="Times New Roman"/>
          <w:sz w:val="24"/>
          <w:szCs w:val="24"/>
        </w:rPr>
        <w:t xml:space="preserve">открытые уроки </w:t>
      </w:r>
      <w:r w:rsidRPr="0062067C">
        <w:rPr>
          <w:rFonts w:ascii="Times New Roman" w:hAnsi="Times New Roman" w:cs="Times New Roman"/>
          <w:sz w:val="24"/>
          <w:szCs w:val="24"/>
        </w:rPr>
        <w:t>педагогов, практические занятия, семинары</w:t>
      </w:r>
      <w:r w:rsidR="003C5244">
        <w:rPr>
          <w:rFonts w:ascii="Times New Roman" w:hAnsi="Times New Roman" w:cs="Times New Roman"/>
          <w:sz w:val="24"/>
          <w:szCs w:val="24"/>
        </w:rPr>
        <w:t>, выступления</w:t>
      </w:r>
      <w:r w:rsidRPr="0062067C">
        <w:rPr>
          <w:rFonts w:ascii="Times New Roman" w:hAnsi="Times New Roman" w:cs="Times New Roman"/>
          <w:sz w:val="24"/>
          <w:szCs w:val="24"/>
        </w:rPr>
        <w:t>;</w:t>
      </w:r>
    </w:p>
    <w:p w:rsidR="005F5926" w:rsidRDefault="0062067C" w:rsidP="0062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67C">
        <w:rPr>
          <w:rFonts w:ascii="Times New Roman" w:hAnsi="Times New Roman" w:cs="Times New Roman"/>
          <w:sz w:val="24"/>
          <w:szCs w:val="24"/>
        </w:rPr>
        <w:t xml:space="preserve">совершенствовать работу по подготовке выпускников к </w:t>
      </w:r>
      <w:r w:rsidR="003C5244">
        <w:rPr>
          <w:rFonts w:ascii="Times New Roman" w:hAnsi="Times New Roman" w:cs="Times New Roman"/>
          <w:sz w:val="24"/>
          <w:szCs w:val="24"/>
        </w:rPr>
        <w:t xml:space="preserve">ОГЭ и </w:t>
      </w:r>
      <w:r w:rsidRPr="0062067C">
        <w:rPr>
          <w:rFonts w:ascii="Times New Roman" w:hAnsi="Times New Roman" w:cs="Times New Roman"/>
          <w:sz w:val="24"/>
          <w:szCs w:val="24"/>
        </w:rPr>
        <w:t>ЕГЭ по</w:t>
      </w:r>
      <w:r>
        <w:rPr>
          <w:rFonts w:ascii="Times New Roman" w:hAnsi="Times New Roman" w:cs="Times New Roman"/>
          <w:sz w:val="24"/>
          <w:szCs w:val="24"/>
        </w:rPr>
        <w:t xml:space="preserve"> иностранному</w:t>
      </w:r>
      <w:r w:rsidRPr="0062067C">
        <w:rPr>
          <w:rFonts w:ascii="Times New Roman" w:hAnsi="Times New Roman" w:cs="Times New Roman"/>
          <w:sz w:val="24"/>
          <w:szCs w:val="24"/>
        </w:rPr>
        <w:t xml:space="preserve"> языку.</w:t>
      </w:r>
    </w:p>
    <w:p w:rsidR="0062067C" w:rsidRPr="0062067C" w:rsidRDefault="0062067C" w:rsidP="006206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26776" w:rsidRPr="00634340" w:rsidRDefault="00926776" w:rsidP="0092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40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2561E7">
        <w:rPr>
          <w:rFonts w:ascii="Times New Roman" w:hAnsi="Times New Roman" w:cs="Times New Roman"/>
          <w:b/>
          <w:sz w:val="24"/>
          <w:szCs w:val="24"/>
        </w:rPr>
        <w:t>М</w:t>
      </w:r>
      <w:r w:rsidRPr="00634340">
        <w:rPr>
          <w:rFonts w:ascii="Times New Roman" w:hAnsi="Times New Roman" w:cs="Times New Roman"/>
          <w:b/>
          <w:sz w:val="24"/>
          <w:szCs w:val="24"/>
        </w:rPr>
        <w:t>МО учителей иностранного языка на 201</w:t>
      </w:r>
      <w:r w:rsidR="006331EC" w:rsidRPr="006331EC">
        <w:rPr>
          <w:rFonts w:ascii="Times New Roman" w:hAnsi="Times New Roman" w:cs="Times New Roman"/>
          <w:b/>
          <w:sz w:val="24"/>
          <w:szCs w:val="24"/>
        </w:rPr>
        <w:t>7</w:t>
      </w:r>
      <w:r w:rsidRPr="00634340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6331EC" w:rsidRPr="006331EC">
        <w:rPr>
          <w:rFonts w:ascii="Times New Roman" w:hAnsi="Times New Roman" w:cs="Times New Roman"/>
          <w:b/>
          <w:sz w:val="24"/>
          <w:szCs w:val="24"/>
        </w:rPr>
        <w:t>8</w:t>
      </w:r>
      <w:r w:rsidRPr="0063434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F5926" w:rsidRPr="00926776" w:rsidRDefault="005F5926" w:rsidP="0092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819"/>
        <w:gridCol w:w="1825"/>
        <w:gridCol w:w="2393"/>
      </w:tblGrid>
      <w:tr w:rsidR="008021A3" w:rsidTr="008021A3">
        <w:tc>
          <w:tcPr>
            <w:tcW w:w="534" w:type="dxa"/>
          </w:tcPr>
          <w:p w:rsidR="008021A3" w:rsidRDefault="008021A3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8021A3" w:rsidRDefault="008021A3" w:rsidP="00802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25" w:type="dxa"/>
          </w:tcPr>
          <w:p w:rsidR="008021A3" w:rsidRDefault="008021A3" w:rsidP="00802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8021A3" w:rsidRDefault="008021A3" w:rsidP="00802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F1B62" w:rsidTr="00EF1B62">
        <w:trPr>
          <w:trHeight w:val="537"/>
        </w:trPr>
        <w:tc>
          <w:tcPr>
            <w:tcW w:w="534" w:type="dxa"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F1B62" w:rsidRPr="00CE1072" w:rsidRDefault="00EF1B62" w:rsidP="00633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="002429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 201</w:t>
            </w:r>
            <w:r w:rsidR="006331EC" w:rsidRPr="00633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6331EC" w:rsidRPr="00633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25" w:type="dxa"/>
            <w:vMerge w:val="restart"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62" w:rsidRPr="00EF1B62" w:rsidRDefault="00EF1B62" w:rsidP="000D6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68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EF1B6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125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E1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(МБОУ «Гимназия №3»</w:t>
            </w:r>
            <w:r w:rsidRPr="00EF1B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  <w:vMerge w:val="restart"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О. С.</w:t>
            </w:r>
          </w:p>
        </w:tc>
      </w:tr>
      <w:tr w:rsidR="00EF1B62" w:rsidTr="008021A3">
        <w:tc>
          <w:tcPr>
            <w:tcW w:w="534" w:type="dxa"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19" w:type="dxa"/>
          </w:tcPr>
          <w:p w:rsidR="00EF1B62" w:rsidRPr="002025C6" w:rsidRDefault="002025C6" w:rsidP="00EF1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6">
              <w:rPr>
                <w:rFonts w:ascii="Times New Roman" w:hAnsi="Times New Roman" w:cs="Times New Roman"/>
                <w:sz w:val="24"/>
                <w:szCs w:val="24"/>
              </w:rPr>
              <w:t>Готовимся к новому учебному году. Новые издания в помощь учителю</w:t>
            </w:r>
          </w:p>
        </w:tc>
        <w:tc>
          <w:tcPr>
            <w:tcW w:w="1825" w:type="dxa"/>
            <w:vMerge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2" w:rsidTr="008021A3">
        <w:tc>
          <w:tcPr>
            <w:tcW w:w="534" w:type="dxa"/>
          </w:tcPr>
          <w:p w:rsidR="00EF1B62" w:rsidRP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1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:rsidR="00EF1B62" w:rsidRPr="00CE1072" w:rsidRDefault="00EF1B62" w:rsidP="00633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r w:rsidRPr="00DA582F">
              <w:rPr>
                <w:rFonts w:ascii="Times New Roman" w:hAnsi="Times New Roman" w:cs="Times New Roman"/>
                <w:sz w:val="24"/>
                <w:szCs w:val="24"/>
              </w:rPr>
              <w:t xml:space="preserve">ние плана работы </w:t>
            </w:r>
            <w:r w:rsidR="002429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582F">
              <w:rPr>
                <w:rFonts w:ascii="Times New Roman" w:hAnsi="Times New Roman" w:cs="Times New Roman"/>
                <w:sz w:val="24"/>
                <w:szCs w:val="24"/>
              </w:rPr>
              <w:t>МО на 201</w:t>
            </w:r>
            <w:r w:rsidR="006331EC" w:rsidRPr="00633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582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6331EC" w:rsidRPr="009A4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582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25" w:type="dxa"/>
            <w:vMerge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D0" w:rsidTr="008021A3">
        <w:tc>
          <w:tcPr>
            <w:tcW w:w="534" w:type="dxa"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D0" w:rsidRPr="002025C6" w:rsidRDefault="0062067C" w:rsidP="002025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D82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Преподавание иностранного языка в рамках реализации ФГОС</w:t>
            </w:r>
            <w:r w:rsidR="00CE1072" w:rsidRPr="00CE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081E3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proofErr w:type="gramEnd"/>
            <w:r w:rsidR="00202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</w:t>
            </w:r>
          </w:p>
        </w:tc>
        <w:tc>
          <w:tcPr>
            <w:tcW w:w="1825" w:type="dxa"/>
            <w:vMerge w:val="restart"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FC" w:rsidRDefault="008D1BFC" w:rsidP="008D1B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D0" w:rsidRPr="00631240" w:rsidRDefault="00631240" w:rsidP="008D1B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28.11</w:t>
            </w:r>
            <w:r w:rsidR="008D1BFC" w:rsidRPr="00631240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631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8C0AD0" w:rsidRPr="008C1BFC" w:rsidRDefault="00CE1072" w:rsidP="008903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FC">
              <w:rPr>
                <w:rFonts w:ascii="Times New Roman" w:hAnsi="Times New Roman" w:cs="Times New Roman"/>
                <w:b/>
                <w:sz w:val="24"/>
                <w:szCs w:val="24"/>
              </w:rPr>
              <w:t>(МБОУ «Гимназия № 3»)</w:t>
            </w:r>
          </w:p>
        </w:tc>
        <w:tc>
          <w:tcPr>
            <w:tcW w:w="2393" w:type="dxa"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D0" w:rsidTr="008021A3">
        <w:tc>
          <w:tcPr>
            <w:tcW w:w="534" w:type="dxa"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8C0AD0" w:rsidRPr="00CE1072" w:rsidRDefault="008C0AD0" w:rsidP="00F12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и заданий </w:t>
            </w:r>
            <w:r w:rsidR="00F1252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по иностранному языку в 201</w:t>
            </w:r>
            <w:r w:rsidR="00F12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F12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25" w:type="dxa"/>
            <w:vMerge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О. С.</w:t>
            </w:r>
            <w:r w:rsidR="002561E7">
              <w:rPr>
                <w:rFonts w:ascii="Times New Roman" w:hAnsi="Times New Roman" w:cs="Times New Roman"/>
                <w:sz w:val="24"/>
                <w:szCs w:val="24"/>
              </w:rPr>
              <w:t>, Кленова Т. В.</w:t>
            </w:r>
          </w:p>
        </w:tc>
      </w:tr>
      <w:tr w:rsidR="008C0AD0" w:rsidTr="008021A3">
        <w:tc>
          <w:tcPr>
            <w:tcW w:w="534" w:type="dxa"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8C0AD0" w:rsidRPr="00040031" w:rsidRDefault="008D1BFC" w:rsidP="00126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03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иностранному языку в </w:t>
            </w:r>
            <w:r w:rsidR="00126F3C">
              <w:rPr>
                <w:rFonts w:ascii="Times New Roman" w:hAnsi="Times New Roman" w:cs="Times New Roman"/>
                <w:sz w:val="24"/>
                <w:szCs w:val="24"/>
              </w:rPr>
              <w:t xml:space="preserve">рамках реализации </w:t>
            </w:r>
            <w:r w:rsidRPr="0004003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7D74F1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Pr="00040031">
              <w:rPr>
                <w:rFonts w:ascii="Times New Roman" w:hAnsi="Times New Roman" w:cs="Times New Roman"/>
                <w:sz w:val="24"/>
                <w:szCs w:val="24"/>
              </w:rPr>
              <w:t>: нормативные документы</w:t>
            </w:r>
          </w:p>
        </w:tc>
        <w:tc>
          <w:tcPr>
            <w:tcW w:w="1825" w:type="dxa"/>
            <w:vMerge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1B62" w:rsidRPr="00CE3532" w:rsidRDefault="00CE353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2">
              <w:rPr>
                <w:rFonts w:ascii="Times New Roman" w:hAnsi="Times New Roman" w:cs="Times New Roman"/>
                <w:sz w:val="24"/>
                <w:szCs w:val="24"/>
              </w:rPr>
              <w:t>Мартыненко Ю. Н.</w:t>
            </w:r>
          </w:p>
        </w:tc>
      </w:tr>
      <w:tr w:rsidR="00081E39" w:rsidTr="008021A3">
        <w:tc>
          <w:tcPr>
            <w:tcW w:w="534" w:type="dxa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81E39" w:rsidRPr="000D6866" w:rsidRDefault="00040031" w:rsidP="00CE1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6">
              <w:rPr>
                <w:rFonts w:ascii="Times New Roman" w:hAnsi="Times New Roman" w:cs="Times New Roman"/>
                <w:sz w:val="24"/>
                <w:szCs w:val="24"/>
              </w:rPr>
              <w:t>Основы организации инклюзивного обучения в общеобразовательной школе по предмету «Иностранный язык» (на примерах УМК по АЯ и НЯ)</w:t>
            </w:r>
          </w:p>
        </w:tc>
        <w:tc>
          <w:tcPr>
            <w:tcW w:w="1825" w:type="dxa"/>
            <w:vMerge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1BFC" w:rsidRPr="00CE3532" w:rsidRDefault="00CE3532" w:rsidP="009A7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2">
              <w:rPr>
                <w:rFonts w:ascii="Times New Roman" w:hAnsi="Times New Roman" w:cs="Times New Roman"/>
                <w:sz w:val="24"/>
                <w:szCs w:val="24"/>
              </w:rPr>
              <w:t>Катаева 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532">
              <w:rPr>
                <w:rFonts w:ascii="Times New Roman" w:hAnsi="Times New Roman" w:cs="Times New Roman"/>
                <w:sz w:val="24"/>
                <w:szCs w:val="24"/>
              </w:rPr>
              <w:t xml:space="preserve">Черданцева О. И. </w:t>
            </w:r>
          </w:p>
          <w:p w:rsidR="00CE3532" w:rsidRPr="00CE3532" w:rsidRDefault="00CE3532" w:rsidP="009A7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39" w:rsidTr="008021A3">
        <w:tc>
          <w:tcPr>
            <w:tcW w:w="534" w:type="dxa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81E39" w:rsidRPr="000D6866" w:rsidRDefault="00040031" w:rsidP="009A7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6">
              <w:rPr>
                <w:rFonts w:ascii="Times New Roman" w:hAnsi="Times New Roman" w:cs="Times New Roman"/>
                <w:sz w:val="24"/>
                <w:szCs w:val="24"/>
              </w:rPr>
              <w:t>Ребенок с ОВЗ на уроке ИЯ. Организация взаимодействия</w:t>
            </w:r>
          </w:p>
        </w:tc>
        <w:tc>
          <w:tcPr>
            <w:tcW w:w="1825" w:type="dxa"/>
            <w:vMerge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1BFC" w:rsidRPr="000D6866" w:rsidRDefault="000D6866" w:rsidP="009A7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6">
              <w:rPr>
                <w:rFonts w:ascii="Times New Roman" w:hAnsi="Times New Roman" w:cs="Times New Roman"/>
                <w:sz w:val="24"/>
                <w:szCs w:val="24"/>
              </w:rPr>
              <w:t>Волошина Т. Ю.</w:t>
            </w:r>
          </w:p>
        </w:tc>
      </w:tr>
      <w:tr w:rsidR="008D1BFC" w:rsidTr="008021A3">
        <w:tc>
          <w:tcPr>
            <w:tcW w:w="534" w:type="dxa"/>
          </w:tcPr>
          <w:p w:rsidR="008D1BFC" w:rsidRDefault="008D1BFC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D1BFC" w:rsidRDefault="008D1BFC" w:rsidP="00323A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BFC" w:rsidRPr="00F0365E" w:rsidRDefault="008D1BFC" w:rsidP="00DA58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202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ОГЭ и ЕГЭ по иностранным языкам</w:t>
            </w:r>
          </w:p>
        </w:tc>
        <w:tc>
          <w:tcPr>
            <w:tcW w:w="1825" w:type="dxa"/>
            <w:vMerge w:val="restart"/>
          </w:tcPr>
          <w:p w:rsidR="008D1BFC" w:rsidRDefault="008D1BFC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FC" w:rsidRDefault="008D1BFC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FC" w:rsidRDefault="008D1BFC" w:rsidP="00CF76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FC" w:rsidRPr="00631240" w:rsidRDefault="008D1BFC" w:rsidP="00CF76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1240" w:rsidRPr="00631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31240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 w:rsidR="007D74F1" w:rsidRPr="006312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1BFC" w:rsidRPr="002025C6" w:rsidRDefault="008D1BFC" w:rsidP="00CF76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(МБОУ </w:t>
            </w:r>
            <w:r w:rsidRPr="00202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«Гимназия № 3»)</w:t>
            </w:r>
          </w:p>
        </w:tc>
        <w:tc>
          <w:tcPr>
            <w:tcW w:w="2393" w:type="dxa"/>
          </w:tcPr>
          <w:p w:rsidR="008D1BFC" w:rsidRDefault="008D1BFC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C6" w:rsidTr="008021A3">
        <w:tc>
          <w:tcPr>
            <w:tcW w:w="534" w:type="dxa"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025C6" w:rsidRPr="002025C6" w:rsidRDefault="002025C6" w:rsidP="00202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6">
              <w:rPr>
                <w:rFonts w:ascii="Times New Roman" w:hAnsi="Times New Roman" w:cs="Times New Roman"/>
                <w:sz w:val="24"/>
                <w:szCs w:val="24"/>
              </w:rPr>
              <w:t>Практикум по ОГЭ и ЕГЭ. Раздел «</w:t>
            </w:r>
            <w:proofErr w:type="spellStart"/>
            <w:r w:rsidRPr="002025C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02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  <w:vMerge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6636" w:rsidRDefault="004A663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Гнилицкая Ю. В.</w:t>
            </w:r>
          </w:p>
          <w:p w:rsidR="002025C6" w:rsidRP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6">
              <w:rPr>
                <w:rFonts w:ascii="Times New Roman" w:hAnsi="Times New Roman" w:cs="Times New Roman"/>
                <w:sz w:val="24"/>
                <w:szCs w:val="24"/>
              </w:rPr>
              <w:t>Гришина Г. Я.</w:t>
            </w:r>
          </w:p>
        </w:tc>
      </w:tr>
      <w:tr w:rsidR="002025C6" w:rsidTr="008021A3">
        <w:tc>
          <w:tcPr>
            <w:tcW w:w="534" w:type="dxa"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9" w:type="dxa"/>
          </w:tcPr>
          <w:p w:rsidR="002025C6" w:rsidRPr="002025C6" w:rsidRDefault="002025C6" w:rsidP="00202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025C6">
              <w:rPr>
                <w:rFonts w:ascii="Times New Roman" w:hAnsi="Times New Roman" w:cs="Times New Roman"/>
                <w:sz w:val="24"/>
                <w:szCs w:val="24"/>
              </w:rPr>
              <w:t>Практикум по ОГЭ и ЕГЭ. Раздел «Грамматика и лексика»</w:t>
            </w:r>
          </w:p>
        </w:tc>
        <w:tc>
          <w:tcPr>
            <w:tcW w:w="1825" w:type="dxa"/>
            <w:vMerge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6636" w:rsidRPr="002025C6" w:rsidRDefault="004A6636" w:rsidP="004A6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6">
              <w:rPr>
                <w:rFonts w:ascii="Times New Roman" w:hAnsi="Times New Roman" w:cs="Times New Roman"/>
                <w:sz w:val="24"/>
                <w:szCs w:val="24"/>
              </w:rPr>
              <w:t>Безверхова Е. Ю.</w:t>
            </w:r>
          </w:p>
          <w:p w:rsidR="002025C6" w:rsidRPr="002025C6" w:rsidRDefault="002025C6" w:rsidP="00CE3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CE3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5C6">
              <w:rPr>
                <w:rFonts w:ascii="Times New Roman" w:hAnsi="Times New Roman" w:cs="Times New Roman"/>
                <w:sz w:val="24"/>
                <w:szCs w:val="24"/>
              </w:rPr>
              <w:t>нова Т. В.</w:t>
            </w:r>
          </w:p>
        </w:tc>
      </w:tr>
      <w:tr w:rsidR="002025C6" w:rsidTr="008021A3">
        <w:tc>
          <w:tcPr>
            <w:tcW w:w="534" w:type="dxa"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25C6" w:rsidRPr="000D6866" w:rsidRDefault="002025C6" w:rsidP="007C48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6F3C" w:rsidRDefault="002025C6" w:rsidP="00126F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="000D6866" w:rsidRPr="000D6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Преподавание</w:t>
            </w:r>
            <w:r w:rsidRPr="000D6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иностранного языка</w:t>
            </w:r>
            <w:r w:rsidR="000D6866" w:rsidRPr="000D6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025C6" w:rsidRPr="00F12527" w:rsidRDefault="000D6866" w:rsidP="00126F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D6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126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2 классе</w:t>
            </w:r>
          </w:p>
        </w:tc>
        <w:tc>
          <w:tcPr>
            <w:tcW w:w="1825" w:type="dxa"/>
            <w:vMerge w:val="restart"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C6" w:rsidRDefault="002025C6" w:rsidP="008D1B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C6" w:rsidRPr="00631240" w:rsidRDefault="00631240" w:rsidP="008D1B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="007D74F1" w:rsidRPr="00631240">
              <w:rPr>
                <w:rFonts w:ascii="Times New Roman" w:hAnsi="Times New Roman" w:cs="Times New Roman"/>
                <w:b/>
                <w:sz w:val="24"/>
                <w:szCs w:val="24"/>
              </w:rPr>
              <w:t>.04.2018</w:t>
            </w:r>
          </w:p>
          <w:p w:rsidR="002025C6" w:rsidRDefault="002025C6" w:rsidP="008D1B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(МБОУ «Гимназия № 3»)</w:t>
            </w:r>
          </w:p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C6" w:rsidRPr="00886B4F" w:rsidRDefault="002025C6" w:rsidP="002F5F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C6" w:rsidTr="009D59C0">
        <w:tc>
          <w:tcPr>
            <w:tcW w:w="534" w:type="dxa"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19" w:type="dxa"/>
          </w:tcPr>
          <w:p w:rsidR="002025C6" w:rsidRPr="008C1BFC" w:rsidRDefault="004A6636" w:rsidP="00126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BFC">
              <w:rPr>
                <w:rFonts w:ascii="Times New Roman" w:hAnsi="Times New Roman"/>
                <w:sz w:val="24"/>
                <w:szCs w:val="24"/>
              </w:rPr>
              <w:t xml:space="preserve">Обучение чтению на уроках иностранного языка </w:t>
            </w:r>
            <w:r w:rsidR="00126F3C">
              <w:rPr>
                <w:rFonts w:ascii="Times New Roman" w:hAnsi="Times New Roman"/>
                <w:sz w:val="24"/>
                <w:szCs w:val="24"/>
              </w:rPr>
              <w:t>во 2 классе</w:t>
            </w:r>
            <w:r w:rsidRPr="008C1BFC">
              <w:rPr>
                <w:rFonts w:ascii="Times New Roman" w:hAnsi="Times New Roman"/>
                <w:sz w:val="24"/>
                <w:szCs w:val="24"/>
              </w:rPr>
              <w:t xml:space="preserve"> с помощью УМК </w:t>
            </w:r>
            <w:r w:rsidR="007D74F1">
              <w:rPr>
                <w:rFonts w:ascii="Times New Roman" w:hAnsi="Times New Roman"/>
                <w:sz w:val="24"/>
                <w:szCs w:val="24"/>
              </w:rPr>
              <w:t>Быковой Н. И.</w:t>
            </w:r>
            <w:r w:rsidRPr="007D7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FC">
              <w:rPr>
                <w:rFonts w:ascii="Times New Roman" w:hAnsi="Times New Roman"/>
                <w:sz w:val="24"/>
                <w:szCs w:val="24"/>
              </w:rPr>
              <w:t xml:space="preserve">и УМК </w:t>
            </w:r>
            <w:proofErr w:type="spellStart"/>
            <w:r w:rsidRPr="008C1BFC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8C1BFC">
              <w:rPr>
                <w:rFonts w:ascii="Times New Roman" w:hAnsi="Times New Roman"/>
                <w:sz w:val="24"/>
                <w:szCs w:val="24"/>
              </w:rPr>
              <w:t xml:space="preserve"> И. Л.</w:t>
            </w:r>
            <w:r w:rsidR="000D6866">
              <w:rPr>
                <w:rFonts w:ascii="Times New Roman" w:hAnsi="Times New Roman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1825" w:type="dxa"/>
            <w:vMerge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5C6" w:rsidRDefault="00CE3532" w:rsidP="007C4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Гудина О. В. </w:t>
            </w:r>
          </w:p>
          <w:p w:rsidR="00CE3532" w:rsidRPr="00CE1072" w:rsidRDefault="00CE3532" w:rsidP="007C4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Т. В. </w:t>
            </w:r>
          </w:p>
        </w:tc>
      </w:tr>
      <w:tr w:rsidR="002025C6" w:rsidTr="009D59C0">
        <w:tc>
          <w:tcPr>
            <w:tcW w:w="534" w:type="dxa"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025C6" w:rsidRPr="00126F3C" w:rsidRDefault="00126F3C" w:rsidP="00C71E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F3C">
              <w:rPr>
                <w:rFonts w:ascii="Times New Roman" w:hAnsi="Times New Roman"/>
                <w:sz w:val="24"/>
                <w:szCs w:val="24"/>
              </w:rPr>
              <w:t xml:space="preserve">Формируем метапредметные умения на уроках ИЯ во 2 классе (на примере УМК Быковой Н. И. и УМК </w:t>
            </w:r>
            <w:proofErr w:type="spellStart"/>
            <w:r w:rsidRPr="00126F3C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126F3C">
              <w:rPr>
                <w:rFonts w:ascii="Times New Roman" w:hAnsi="Times New Roman"/>
                <w:sz w:val="24"/>
                <w:szCs w:val="24"/>
              </w:rPr>
              <w:t xml:space="preserve"> И. Л.)</w:t>
            </w:r>
          </w:p>
        </w:tc>
        <w:tc>
          <w:tcPr>
            <w:tcW w:w="1825" w:type="dxa"/>
            <w:vMerge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5C6" w:rsidRDefault="00CE353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Н. В.</w:t>
            </w:r>
          </w:p>
          <w:p w:rsidR="00CE3532" w:rsidRDefault="00CE353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 Л. В.</w:t>
            </w:r>
          </w:p>
        </w:tc>
      </w:tr>
      <w:tr w:rsidR="002025C6" w:rsidTr="009D59C0">
        <w:tc>
          <w:tcPr>
            <w:tcW w:w="534" w:type="dxa"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025C6" w:rsidRPr="00210D99" w:rsidRDefault="00210D99" w:rsidP="0039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9">
              <w:rPr>
                <w:rFonts w:ascii="Times New Roman" w:hAnsi="Times New Roman" w:cs="Times New Roman"/>
                <w:sz w:val="24"/>
                <w:szCs w:val="24"/>
              </w:rPr>
              <w:t>Мои методические находки</w:t>
            </w:r>
          </w:p>
        </w:tc>
        <w:tc>
          <w:tcPr>
            <w:tcW w:w="1825" w:type="dxa"/>
            <w:vMerge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5C6" w:rsidRDefault="00210D9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ММО</w:t>
            </w:r>
          </w:p>
        </w:tc>
      </w:tr>
      <w:tr w:rsidR="002025C6" w:rsidTr="009D59C0">
        <w:tc>
          <w:tcPr>
            <w:tcW w:w="534" w:type="dxa"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025C6" w:rsidRDefault="002025C6" w:rsidP="009A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</w:t>
            </w:r>
            <w:r w:rsidRPr="009A4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Pr="00F12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25" w:type="dxa"/>
            <w:vMerge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5C6" w:rsidRDefault="002025C6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О. С.</w:t>
            </w:r>
          </w:p>
        </w:tc>
      </w:tr>
    </w:tbl>
    <w:p w:rsidR="008C0AD0" w:rsidRDefault="008C0AD0" w:rsidP="002456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56B" w:rsidRDefault="0034456B" w:rsidP="002456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Межсекционная работа: </w:t>
      </w:r>
    </w:p>
    <w:p w:rsidR="0034456B" w:rsidRDefault="00462D74" w:rsidP="002456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456B">
        <w:rPr>
          <w:rFonts w:ascii="Times New Roman" w:hAnsi="Times New Roman" w:cs="Times New Roman"/>
          <w:sz w:val="24"/>
          <w:szCs w:val="24"/>
        </w:rPr>
        <w:t>. Проверка олимпиадных работ по иностранным языкам</w:t>
      </w:r>
      <w:r w:rsidR="00054392">
        <w:rPr>
          <w:rFonts w:ascii="Times New Roman" w:hAnsi="Times New Roman" w:cs="Times New Roman"/>
          <w:sz w:val="24"/>
          <w:szCs w:val="24"/>
        </w:rPr>
        <w:t xml:space="preserve"> (</w:t>
      </w:r>
      <w:r w:rsidR="001379D0">
        <w:rPr>
          <w:rFonts w:ascii="Times New Roman" w:hAnsi="Times New Roman" w:cs="Times New Roman"/>
          <w:sz w:val="24"/>
          <w:szCs w:val="24"/>
        </w:rPr>
        <w:t>7</w:t>
      </w:r>
      <w:r w:rsidR="002F5FF3">
        <w:rPr>
          <w:rFonts w:ascii="Times New Roman" w:hAnsi="Times New Roman" w:cs="Times New Roman"/>
          <w:sz w:val="24"/>
          <w:szCs w:val="24"/>
        </w:rPr>
        <w:t xml:space="preserve"> – 11 классы</w:t>
      </w:r>
      <w:r w:rsidR="00054392">
        <w:rPr>
          <w:rFonts w:ascii="Times New Roman" w:hAnsi="Times New Roman" w:cs="Times New Roman"/>
          <w:sz w:val="24"/>
          <w:szCs w:val="24"/>
        </w:rPr>
        <w:t>)</w:t>
      </w:r>
      <w:r w:rsidR="002F5FF3">
        <w:rPr>
          <w:rFonts w:ascii="Times New Roman" w:hAnsi="Times New Roman" w:cs="Times New Roman"/>
          <w:sz w:val="24"/>
          <w:szCs w:val="24"/>
        </w:rPr>
        <w:t xml:space="preserve"> (ноябрь</w:t>
      </w:r>
      <w:r w:rsidR="00F0365E">
        <w:rPr>
          <w:rFonts w:ascii="Times New Roman" w:hAnsi="Times New Roman" w:cs="Times New Roman"/>
          <w:sz w:val="24"/>
          <w:szCs w:val="24"/>
        </w:rPr>
        <w:t>)</w:t>
      </w:r>
    </w:p>
    <w:p w:rsidR="0034456B" w:rsidRDefault="00462D74" w:rsidP="002456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56B">
        <w:rPr>
          <w:rFonts w:ascii="Times New Roman" w:hAnsi="Times New Roman" w:cs="Times New Roman"/>
          <w:sz w:val="24"/>
          <w:szCs w:val="24"/>
        </w:rPr>
        <w:t>. Экспертиза</w:t>
      </w:r>
      <w:r w:rsidR="00720B61">
        <w:rPr>
          <w:rFonts w:ascii="Times New Roman" w:hAnsi="Times New Roman" w:cs="Times New Roman"/>
          <w:sz w:val="24"/>
          <w:szCs w:val="24"/>
        </w:rPr>
        <w:t xml:space="preserve"> работ аттестующихся педагогов (в течение года)</w:t>
      </w:r>
    </w:p>
    <w:p w:rsidR="0034456B" w:rsidRDefault="00462D74" w:rsidP="002456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456B">
        <w:rPr>
          <w:rFonts w:ascii="Times New Roman" w:hAnsi="Times New Roman" w:cs="Times New Roman"/>
          <w:sz w:val="24"/>
          <w:szCs w:val="24"/>
        </w:rPr>
        <w:t>. Посещение открыты</w:t>
      </w:r>
      <w:r w:rsidR="00720B61">
        <w:rPr>
          <w:rFonts w:ascii="Times New Roman" w:hAnsi="Times New Roman" w:cs="Times New Roman"/>
          <w:sz w:val="24"/>
          <w:szCs w:val="24"/>
        </w:rPr>
        <w:t>х уроков аттестующихся учителей (в течение года)</w:t>
      </w:r>
    </w:p>
    <w:p w:rsidR="00054392" w:rsidRDefault="00462D74" w:rsidP="002456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4392">
        <w:rPr>
          <w:rFonts w:ascii="Times New Roman" w:hAnsi="Times New Roman" w:cs="Times New Roman"/>
          <w:sz w:val="24"/>
          <w:szCs w:val="24"/>
        </w:rPr>
        <w:t>. Проведение районного конкурса чтецов</w:t>
      </w:r>
      <w:r w:rsidR="00720B61">
        <w:rPr>
          <w:rFonts w:ascii="Times New Roman" w:hAnsi="Times New Roman" w:cs="Times New Roman"/>
          <w:sz w:val="24"/>
          <w:szCs w:val="24"/>
        </w:rPr>
        <w:t xml:space="preserve"> на иностранных языках</w:t>
      </w:r>
      <w:r w:rsidR="00F0365E">
        <w:rPr>
          <w:rFonts w:ascii="Times New Roman" w:hAnsi="Times New Roman" w:cs="Times New Roman"/>
          <w:sz w:val="24"/>
          <w:szCs w:val="24"/>
        </w:rPr>
        <w:t xml:space="preserve"> (</w:t>
      </w:r>
      <w:r w:rsidR="00676A77">
        <w:rPr>
          <w:rFonts w:ascii="Times New Roman" w:hAnsi="Times New Roman" w:cs="Times New Roman"/>
          <w:sz w:val="24"/>
          <w:szCs w:val="24"/>
        </w:rPr>
        <w:t>март</w:t>
      </w:r>
      <w:r w:rsidR="009277D2" w:rsidRPr="009277D2">
        <w:rPr>
          <w:rFonts w:ascii="Times New Roman" w:hAnsi="Times New Roman" w:cs="Times New Roman"/>
          <w:sz w:val="24"/>
          <w:szCs w:val="24"/>
        </w:rPr>
        <w:t xml:space="preserve"> - </w:t>
      </w:r>
      <w:r w:rsidR="009277D2">
        <w:rPr>
          <w:rFonts w:ascii="Times New Roman" w:hAnsi="Times New Roman" w:cs="Times New Roman"/>
          <w:sz w:val="24"/>
          <w:szCs w:val="24"/>
        </w:rPr>
        <w:t>апрель</w:t>
      </w:r>
      <w:r w:rsidR="00F0365E">
        <w:rPr>
          <w:rFonts w:ascii="Times New Roman" w:hAnsi="Times New Roman" w:cs="Times New Roman"/>
          <w:sz w:val="24"/>
          <w:szCs w:val="24"/>
        </w:rPr>
        <w:t>)</w:t>
      </w:r>
    </w:p>
    <w:p w:rsidR="001379D0" w:rsidRDefault="001379D0" w:rsidP="002456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F76C6" w:rsidRPr="00CF76C6">
        <w:rPr>
          <w:rFonts w:ascii="Times New Roman" w:hAnsi="Times New Roman" w:cs="Times New Roman"/>
          <w:sz w:val="24"/>
          <w:szCs w:val="24"/>
        </w:rPr>
        <w:t>Проведени</w:t>
      </w:r>
      <w:r w:rsidR="009277D2">
        <w:rPr>
          <w:rFonts w:ascii="Times New Roman" w:hAnsi="Times New Roman" w:cs="Times New Roman"/>
          <w:sz w:val="24"/>
          <w:szCs w:val="24"/>
        </w:rPr>
        <w:t>е</w:t>
      </w:r>
      <w:r w:rsidR="00720B61">
        <w:rPr>
          <w:rFonts w:ascii="Times New Roman" w:hAnsi="Times New Roman" w:cs="Times New Roman"/>
          <w:sz w:val="24"/>
          <w:szCs w:val="24"/>
        </w:rPr>
        <w:t xml:space="preserve"> дистанционной игры «Лингвист»</w:t>
      </w:r>
      <w:r w:rsidR="00EF11C4">
        <w:rPr>
          <w:rFonts w:ascii="Times New Roman" w:hAnsi="Times New Roman" w:cs="Times New Roman"/>
          <w:sz w:val="24"/>
          <w:szCs w:val="24"/>
        </w:rPr>
        <w:t xml:space="preserve"> и </w:t>
      </w:r>
      <w:r w:rsidR="00EF11C4" w:rsidRPr="00EF11C4">
        <w:rPr>
          <w:rFonts w:ascii="Times New Roman" w:hAnsi="Times New Roman" w:cs="Times New Roman"/>
          <w:sz w:val="24"/>
          <w:szCs w:val="24"/>
        </w:rPr>
        <w:t>“</w:t>
      </w:r>
      <w:r w:rsidR="00EF11C4">
        <w:rPr>
          <w:rFonts w:ascii="Times New Roman" w:hAnsi="Times New Roman" w:cs="Times New Roman"/>
          <w:sz w:val="24"/>
          <w:szCs w:val="24"/>
          <w:lang w:val="en-US"/>
        </w:rPr>
        <w:t>Deutsche</w:t>
      </w:r>
      <w:r w:rsidR="00EF11C4" w:rsidRPr="00EF11C4">
        <w:rPr>
          <w:rFonts w:ascii="Times New Roman" w:hAnsi="Times New Roman" w:cs="Times New Roman"/>
          <w:sz w:val="24"/>
          <w:szCs w:val="24"/>
        </w:rPr>
        <w:t xml:space="preserve"> </w:t>
      </w:r>
      <w:r w:rsidR="00EF11C4">
        <w:rPr>
          <w:rFonts w:ascii="Times New Roman" w:hAnsi="Times New Roman" w:cs="Times New Roman"/>
          <w:sz w:val="24"/>
          <w:szCs w:val="24"/>
          <w:lang w:val="en-US"/>
        </w:rPr>
        <w:t>Kreativ</w:t>
      </w:r>
      <w:r w:rsidR="00EF11C4" w:rsidRPr="00EF11C4">
        <w:rPr>
          <w:rFonts w:ascii="Times New Roman" w:hAnsi="Times New Roman" w:cs="Times New Roman"/>
          <w:sz w:val="24"/>
          <w:szCs w:val="24"/>
        </w:rPr>
        <w:t>”</w:t>
      </w:r>
      <w:r w:rsidR="00720B61">
        <w:rPr>
          <w:rFonts w:ascii="Times New Roman" w:hAnsi="Times New Roman" w:cs="Times New Roman"/>
          <w:sz w:val="24"/>
          <w:szCs w:val="24"/>
        </w:rPr>
        <w:t xml:space="preserve"> </w:t>
      </w:r>
      <w:r w:rsidR="00CF76C6" w:rsidRPr="00CF76C6">
        <w:rPr>
          <w:rFonts w:ascii="Times New Roman" w:hAnsi="Times New Roman" w:cs="Times New Roman"/>
          <w:sz w:val="24"/>
          <w:szCs w:val="24"/>
        </w:rPr>
        <w:t>(февраль - март)</w:t>
      </w:r>
    </w:p>
    <w:p w:rsidR="009277D2" w:rsidRDefault="00CF76C6" w:rsidP="00802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61E">
        <w:rPr>
          <w:rFonts w:ascii="Times New Roman" w:hAnsi="Times New Roman" w:cs="Times New Roman"/>
          <w:sz w:val="24"/>
          <w:szCs w:val="24"/>
        </w:rPr>
        <w:t xml:space="preserve">6. Проведение конкурса </w:t>
      </w:r>
      <w:r w:rsidR="0032661E" w:rsidRPr="0032661E">
        <w:rPr>
          <w:rFonts w:ascii="Times New Roman" w:hAnsi="Times New Roman" w:cs="Times New Roman"/>
          <w:sz w:val="24"/>
          <w:szCs w:val="24"/>
        </w:rPr>
        <w:t>для учащихся 6 классов «Рождество в англоговорящих странах</w:t>
      </w:r>
      <w:r w:rsidR="00720B61">
        <w:rPr>
          <w:rFonts w:ascii="Times New Roman" w:hAnsi="Times New Roman" w:cs="Times New Roman"/>
          <w:sz w:val="24"/>
          <w:szCs w:val="24"/>
        </w:rPr>
        <w:t>”</w:t>
      </w:r>
      <w:r w:rsidRPr="0032661E">
        <w:rPr>
          <w:rFonts w:ascii="Times New Roman" w:hAnsi="Times New Roman" w:cs="Times New Roman"/>
          <w:sz w:val="24"/>
          <w:szCs w:val="24"/>
        </w:rPr>
        <w:t xml:space="preserve"> (декабрь)</w:t>
      </w:r>
    </w:p>
    <w:p w:rsidR="00720B61" w:rsidRPr="003C5244" w:rsidRDefault="00720B61" w:rsidP="00802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Проведение фестиваля песни на иностранных языках «Евровидение-201</w:t>
      </w:r>
      <w:r w:rsidR="009A41D5" w:rsidRPr="009A41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 (ноябрь)</w:t>
      </w:r>
    </w:p>
    <w:p w:rsidR="008C1BFC" w:rsidRPr="008C1BFC" w:rsidRDefault="00210D99" w:rsidP="00802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1BFC">
        <w:rPr>
          <w:rFonts w:ascii="Times New Roman" w:hAnsi="Times New Roman" w:cs="Times New Roman"/>
          <w:sz w:val="24"/>
          <w:szCs w:val="24"/>
        </w:rPr>
        <w:t>. Проведение лингвострановедческой викторины по иностранным языкам для учащихся 7 – 8 классов (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="008C1BFC">
        <w:rPr>
          <w:rFonts w:ascii="Times New Roman" w:hAnsi="Times New Roman" w:cs="Times New Roman"/>
          <w:sz w:val="24"/>
          <w:szCs w:val="24"/>
        </w:rPr>
        <w:t>)</w:t>
      </w:r>
    </w:p>
    <w:p w:rsidR="0032661E" w:rsidRPr="0032661E" w:rsidRDefault="00210D99" w:rsidP="003266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661E">
        <w:rPr>
          <w:rFonts w:ascii="Times New Roman" w:hAnsi="Times New Roman" w:cs="Times New Roman"/>
          <w:sz w:val="24"/>
          <w:szCs w:val="24"/>
        </w:rPr>
        <w:t>.Участие в районной научно-практической конференции «Будущее Алтая» (февраль)</w:t>
      </w:r>
    </w:p>
    <w:p w:rsidR="009D59C0" w:rsidRPr="003C5FC8" w:rsidRDefault="008C1BFC" w:rsidP="00802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0D99">
        <w:rPr>
          <w:rFonts w:ascii="Times New Roman" w:hAnsi="Times New Roman" w:cs="Times New Roman"/>
          <w:sz w:val="24"/>
          <w:szCs w:val="24"/>
        </w:rPr>
        <w:t>0</w:t>
      </w:r>
      <w:r w:rsidR="00676A77">
        <w:rPr>
          <w:rFonts w:ascii="Times New Roman" w:hAnsi="Times New Roman" w:cs="Times New Roman"/>
          <w:sz w:val="24"/>
          <w:szCs w:val="24"/>
        </w:rPr>
        <w:t>. Участие в вебинарах</w:t>
      </w:r>
      <w:r w:rsidR="004C2C4F">
        <w:rPr>
          <w:rFonts w:ascii="Times New Roman" w:hAnsi="Times New Roman" w:cs="Times New Roman"/>
          <w:sz w:val="24"/>
          <w:szCs w:val="24"/>
        </w:rPr>
        <w:t xml:space="preserve"> </w:t>
      </w:r>
      <w:r w:rsidR="002429A5">
        <w:rPr>
          <w:rFonts w:ascii="Times New Roman" w:hAnsi="Times New Roman" w:cs="Times New Roman"/>
          <w:sz w:val="24"/>
          <w:szCs w:val="24"/>
        </w:rPr>
        <w:t xml:space="preserve">АКИПКРО и </w:t>
      </w:r>
      <w:r w:rsidR="00676A77">
        <w:rPr>
          <w:rFonts w:ascii="Times New Roman" w:hAnsi="Times New Roman" w:cs="Times New Roman"/>
          <w:sz w:val="24"/>
          <w:szCs w:val="24"/>
        </w:rPr>
        <w:t>изд</w:t>
      </w:r>
      <w:r w:rsidR="00720B61">
        <w:rPr>
          <w:rFonts w:ascii="Times New Roman" w:hAnsi="Times New Roman" w:cs="Times New Roman"/>
          <w:sz w:val="24"/>
          <w:szCs w:val="24"/>
        </w:rPr>
        <w:t>ательств «Титул», «Просвещение»</w:t>
      </w:r>
      <w:r w:rsidR="00676A77">
        <w:rPr>
          <w:rFonts w:ascii="Times New Roman" w:hAnsi="Times New Roman" w:cs="Times New Roman"/>
          <w:sz w:val="24"/>
          <w:szCs w:val="24"/>
        </w:rPr>
        <w:t xml:space="preserve"> (в течение года)</w:t>
      </w:r>
    </w:p>
    <w:p w:rsidR="00C22611" w:rsidRDefault="00720B61" w:rsidP="00802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0D99">
        <w:rPr>
          <w:rFonts w:ascii="Times New Roman" w:hAnsi="Times New Roman" w:cs="Times New Roman"/>
          <w:sz w:val="24"/>
          <w:szCs w:val="24"/>
        </w:rPr>
        <w:t>1</w:t>
      </w:r>
      <w:r w:rsidR="00C22611">
        <w:rPr>
          <w:rFonts w:ascii="Times New Roman" w:hAnsi="Times New Roman" w:cs="Times New Roman"/>
          <w:sz w:val="24"/>
          <w:szCs w:val="24"/>
        </w:rPr>
        <w:t>. Оказание индивидуальных консультаций по з</w:t>
      </w:r>
      <w:r>
        <w:rPr>
          <w:rFonts w:ascii="Times New Roman" w:hAnsi="Times New Roman" w:cs="Times New Roman"/>
          <w:sz w:val="24"/>
          <w:szCs w:val="24"/>
        </w:rPr>
        <w:t>апросам учителей</w:t>
      </w:r>
      <w:r w:rsidR="00C22611">
        <w:rPr>
          <w:rFonts w:ascii="Times New Roman" w:hAnsi="Times New Roman" w:cs="Times New Roman"/>
          <w:sz w:val="24"/>
          <w:szCs w:val="24"/>
        </w:rPr>
        <w:t xml:space="preserve"> </w:t>
      </w:r>
      <w:r w:rsidR="00CF76C6">
        <w:rPr>
          <w:rFonts w:ascii="Times New Roman" w:hAnsi="Times New Roman" w:cs="Times New Roman"/>
          <w:sz w:val="24"/>
          <w:szCs w:val="24"/>
        </w:rPr>
        <w:t>(в течение года)</w:t>
      </w:r>
    </w:p>
    <w:p w:rsidR="00CF76C6" w:rsidRDefault="009277D2" w:rsidP="00CF76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0D99">
        <w:rPr>
          <w:rFonts w:ascii="Times New Roman" w:hAnsi="Times New Roman" w:cs="Times New Roman"/>
          <w:sz w:val="24"/>
          <w:szCs w:val="24"/>
        </w:rPr>
        <w:t>2</w:t>
      </w:r>
      <w:r w:rsidR="00C22611">
        <w:rPr>
          <w:rFonts w:ascii="Times New Roman" w:hAnsi="Times New Roman" w:cs="Times New Roman"/>
          <w:sz w:val="24"/>
          <w:szCs w:val="24"/>
        </w:rPr>
        <w:t xml:space="preserve">. Участие в работе </w:t>
      </w:r>
      <w:r w:rsidR="00CF76C6" w:rsidRPr="00CF76C6">
        <w:rPr>
          <w:rFonts w:ascii="Times New Roman" w:hAnsi="Times New Roman" w:cs="Times New Roman"/>
          <w:sz w:val="24"/>
          <w:szCs w:val="24"/>
        </w:rPr>
        <w:t>отделения краевого учебно - методического об</w:t>
      </w:r>
      <w:r w:rsidR="00720B61">
        <w:rPr>
          <w:rFonts w:ascii="Times New Roman" w:hAnsi="Times New Roman" w:cs="Times New Roman"/>
          <w:sz w:val="24"/>
          <w:szCs w:val="24"/>
        </w:rPr>
        <w:t>ъединения по иностранным языкам</w:t>
      </w:r>
      <w:r w:rsidR="00CF76C6" w:rsidRPr="00CF76C6">
        <w:rPr>
          <w:rFonts w:ascii="Times New Roman" w:hAnsi="Times New Roman" w:cs="Times New Roman"/>
          <w:sz w:val="24"/>
          <w:szCs w:val="24"/>
        </w:rPr>
        <w:t xml:space="preserve"> (в течение года)</w:t>
      </w:r>
    </w:p>
    <w:p w:rsidR="00CF76C6" w:rsidRPr="00CF76C6" w:rsidRDefault="00CF76C6" w:rsidP="00CF76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739" w:rsidRDefault="00413739" w:rsidP="00802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74B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МО                                    _____________/ Зинченко О. С.</w:t>
      </w:r>
    </w:p>
    <w:sectPr w:rsidR="00413739" w:rsidSect="0023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20F"/>
    <w:multiLevelType w:val="multilevel"/>
    <w:tmpl w:val="4A44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7572"/>
    <w:multiLevelType w:val="hybridMultilevel"/>
    <w:tmpl w:val="EC04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A5F"/>
    <w:multiLevelType w:val="hybridMultilevel"/>
    <w:tmpl w:val="873C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1A3"/>
    <w:rsid w:val="000179BF"/>
    <w:rsid w:val="0002320E"/>
    <w:rsid w:val="00024D1B"/>
    <w:rsid w:val="00034EE3"/>
    <w:rsid w:val="00040031"/>
    <w:rsid w:val="00054392"/>
    <w:rsid w:val="00071972"/>
    <w:rsid w:val="00081E39"/>
    <w:rsid w:val="000A4880"/>
    <w:rsid w:val="000D6866"/>
    <w:rsid w:val="00116226"/>
    <w:rsid w:val="00122044"/>
    <w:rsid w:val="00126F3C"/>
    <w:rsid w:val="001379D0"/>
    <w:rsid w:val="00146528"/>
    <w:rsid w:val="00195F9A"/>
    <w:rsid w:val="002025C6"/>
    <w:rsid w:val="0020611A"/>
    <w:rsid w:val="00210D99"/>
    <w:rsid w:val="00215B1A"/>
    <w:rsid w:val="00233D6B"/>
    <w:rsid w:val="002429A5"/>
    <w:rsid w:val="0024567A"/>
    <w:rsid w:val="002561E7"/>
    <w:rsid w:val="002B1446"/>
    <w:rsid w:val="002B19A6"/>
    <w:rsid w:val="002C3276"/>
    <w:rsid w:val="002C38E4"/>
    <w:rsid w:val="002E68B9"/>
    <w:rsid w:val="002F5FF3"/>
    <w:rsid w:val="00323AA1"/>
    <w:rsid w:val="00325E67"/>
    <w:rsid w:val="0032661E"/>
    <w:rsid w:val="00340D70"/>
    <w:rsid w:val="0034456B"/>
    <w:rsid w:val="00384A3F"/>
    <w:rsid w:val="00385D80"/>
    <w:rsid w:val="00392A69"/>
    <w:rsid w:val="003A4986"/>
    <w:rsid w:val="003C5244"/>
    <w:rsid w:val="003C5FC8"/>
    <w:rsid w:val="003E65D6"/>
    <w:rsid w:val="00413739"/>
    <w:rsid w:val="00427398"/>
    <w:rsid w:val="00451248"/>
    <w:rsid w:val="00462D74"/>
    <w:rsid w:val="004806BC"/>
    <w:rsid w:val="004A6636"/>
    <w:rsid w:val="004B538B"/>
    <w:rsid w:val="004C2C4F"/>
    <w:rsid w:val="004D4DE6"/>
    <w:rsid w:val="005201D1"/>
    <w:rsid w:val="0053056B"/>
    <w:rsid w:val="0055498B"/>
    <w:rsid w:val="005C45A5"/>
    <w:rsid w:val="005D2487"/>
    <w:rsid w:val="005D42B5"/>
    <w:rsid w:val="005F5926"/>
    <w:rsid w:val="006018B0"/>
    <w:rsid w:val="0062067C"/>
    <w:rsid w:val="00631240"/>
    <w:rsid w:val="006331EC"/>
    <w:rsid w:val="00634340"/>
    <w:rsid w:val="00676A77"/>
    <w:rsid w:val="006967ED"/>
    <w:rsid w:val="006B15CF"/>
    <w:rsid w:val="006D0466"/>
    <w:rsid w:val="006E1BED"/>
    <w:rsid w:val="006E7468"/>
    <w:rsid w:val="00716796"/>
    <w:rsid w:val="00720B61"/>
    <w:rsid w:val="00747A1F"/>
    <w:rsid w:val="00753A47"/>
    <w:rsid w:val="0076040E"/>
    <w:rsid w:val="0076732A"/>
    <w:rsid w:val="0077316E"/>
    <w:rsid w:val="00774BD7"/>
    <w:rsid w:val="00783B38"/>
    <w:rsid w:val="007B24EC"/>
    <w:rsid w:val="007C48D1"/>
    <w:rsid w:val="007D74F1"/>
    <w:rsid w:val="008021A3"/>
    <w:rsid w:val="00830295"/>
    <w:rsid w:val="00844508"/>
    <w:rsid w:val="008548D1"/>
    <w:rsid w:val="00886B4F"/>
    <w:rsid w:val="008903AB"/>
    <w:rsid w:val="008C0AD0"/>
    <w:rsid w:val="008C1BFC"/>
    <w:rsid w:val="008D1BFC"/>
    <w:rsid w:val="0091203A"/>
    <w:rsid w:val="00912ABE"/>
    <w:rsid w:val="00926776"/>
    <w:rsid w:val="009277D2"/>
    <w:rsid w:val="0093703F"/>
    <w:rsid w:val="00993A75"/>
    <w:rsid w:val="00995DC8"/>
    <w:rsid w:val="009A41D5"/>
    <w:rsid w:val="009D59C0"/>
    <w:rsid w:val="009D6471"/>
    <w:rsid w:val="00A24255"/>
    <w:rsid w:val="00A5260F"/>
    <w:rsid w:val="00A533EB"/>
    <w:rsid w:val="00A620CB"/>
    <w:rsid w:val="00AC0404"/>
    <w:rsid w:val="00AE4599"/>
    <w:rsid w:val="00AF26FD"/>
    <w:rsid w:val="00AF4F6E"/>
    <w:rsid w:val="00BC4EDE"/>
    <w:rsid w:val="00BD4A19"/>
    <w:rsid w:val="00BD77B7"/>
    <w:rsid w:val="00BE4F9A"/>
    <w:rsid w:val="00C22611"/>
    <w:rsid w:val="00C33155"/>
    <w:rsid w:val="00C42896"/>
    <w:rsid w:val="00C71E5E"/>
    <w:rsid w:val="00CE1072"/>
    <w:rsid w:val="00CE3532"/>
    <w:rsid w:val="00CE4F9B"/>
    <w:rsid w:val="00CF76C6"/>
    <w:rsid w:val="00D47E64"/>
    <w:rsid w:val="00D72F21"/>
    <w:rsid w:val="00D82B85"/>
    <w:rsid w:val="00DA2F52"/>
    <w:rsid w:val="00DA582F"/>
    <w:rsid w:val="00E04CBA"/>
    <w:rsid w:val="00E34EEA"/>
    <w:rsid w:val="00E926EF"/>
    <w:rsid w:val="00EC5705"/>
    <w:rsid w:val="00EF11C4"/>
    <w:rsid w:val="00EF1B62"/>
    <w:rsid w:val="00F0365E"/>
    <w:rsid w:val="00F12527"/>
    <w:rsid w:val="00F42FF7"/>
    <w:rsid w:val="00F94FF8"/>
    <w:rsid w:val="00FB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B"/>
  </w:style>
  <w:style w:type="paragraph" w:styleId="1">
    <w:name w:val="heading 1"/>
    <w:basedOn w:val="a"/>
    <w:link w:val="10"/>
    <w:uiPriority w:val="9"/>
    <w:qFormat/>
    <w:rsid w:val="002B1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1A3"/>
    <w:pPr>
      <w:spacing w:after="0" w:line="240" w:lineRule="auto"/>
    </w:pPr>
  </w:style>
  <w:style w:type="table" w:styleId="a4">
    <w:name w:val="Table Grid"/>
    <w:basedOn w:val="a1"/>
    <w:uiPriority w:val="59"/>
    <w:rsid w:val="00802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B15CF"/>
    <w:pPr>
      <w:spacing w:after="0" w:line="264" w:lineRule="auto"/>
      <w:jc w:val="center"/>
    </w:pPr>
    <w:rPr>
      <w:rFonts w:ascii="Times New Roman" w:eastAsia="Times New Roman" w:hAnsi="Times New Roman" w:cs="Times New Roman"/>
      <w:b/>
      <w:caps/>
      <w:sz w:val="23"/>
      <w:szCs w:val="24"/>
    </w:rPr>
  </w:style>
  <w:style w:type="character" w:customStyle="1" w:styleId="a6">
    <w:name w:val="Основной текст Знак"/>
    <w:basedOn w:val="a0"/>
    <w:link w:val="a5"/>
    <w:rsid w:val="006B15CF"/>
    <w:rPr>
      <w:rFonts w:ascii="Times New Roman" w:eastAsia="Times New Roman" w:hAnsi="Times New Roman" w:cs="Times New Roman"/>
      <w:b/>
      <w:caps/>
      <w:sz w:val="23"/>
      <w:szCs w:val="24"/>
    </w:rPr>
  </w:style>
  <w:style w:type="paragraph" w:styleId="a7">
    <w:name w:val="Normal (Web)"/>
    <w:basedOn w:val="a"/>
    <w:uiPriority w:val="99"/>
    <w:semiHidden/>
    <w:unhideWhenUsed/>
    <w:rsid w:val="000A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067C"/>
  </w:style>
  <w:style w:type="character" w:customStyle="1" w:styleId="10">
    <w:name w:val="Заголовок 1 Знак"/>
    <w:basedOn w:val="a0"/>
    <w:link w:val="1"/>
    <w:uiPriority w:val="9"/>
    <w:rsid w:val="002B14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2016-08-25T15:02:00Z</cp:lastPrinted>
  <dcterms:created xsi:type="dcterms:W3CDTF">2017-09-04T02:58:00Z</dcterms:created>
  <dcterms:modified xsi:type="dcterms:W3CDTF">2017-09-04T02:58:00Z</dcterms:modified>
</cp:coreProperties>
</file>